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3f7be658d04983" /><Relationship Type="http://schemas.openxmlformats.org/package/2006/relationships/metadata/core-properties" Target="/docProps/core.xml" Id="R0c9fb6edf5f64bc3" /><Relationship Type="http://schemas.openxmlformats.org/officeDocument/2006/relationships/extended-properties" Target="/docProps/app.xml" Id="R89e3818c737d4907" /><Relationship Type="http://schemas.openxmlformats.org/officeDocument/2006/relationships/custom-properties" Target="/docProps/custom.xml" Id="R59ec9f1c18954c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rFonts w:ascii="Calibri" w:hAnsi="Calibri" w:cs="Calibri" w:eastAsia="Calibri"/>
          <w:sz w:val="24"/>
          <w:szCs w:val="24"/>
        </w:rPr>
        <w:spacing w:before="0" w:after="66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3337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STR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OUD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LI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LU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plica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84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19"/>
          <w:sz w:val="22"/>
          <w:szCs w:val="2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mb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1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abs>
          <w:tab w:val="left" w:leader="none" w:pos="3276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Annu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mbe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ship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fee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£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6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00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Sing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mem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ind w:firstLine="0" w:left="237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£12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00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J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oint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amily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mem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1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ind w:firstLine="0" w:left="242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£6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00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Senior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Ci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83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ze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2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mem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[ov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65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]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jc w:val="left"/>
        <w:ind w:firstLine="0" w:left="0" w:right="844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m,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86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15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it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send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wit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mem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fee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mem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retary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la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ke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nbo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ough,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‘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s’,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gh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ee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Woodch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ter,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oud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GL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55E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L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spacing w:before="0" w:after="0" w:lineRule="exact" w:line="20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heques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ostal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shou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be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BLI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LUB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30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NAM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………………………………………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…………………….......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DD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ESS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…………………………………………………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……………………………………………………………………………………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…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1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…………………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…………………………………………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……………………………………………………………………………………….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……………………………………………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……………………………………………………………………..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MO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........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MA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L………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………………………………………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………………………………………………………………………………………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9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jc w:val="left"/>
        <w:ind w:firstLine="0" w:left="0" w:right="556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Str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Rambling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lub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needs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contac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etail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you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ub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gramme,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book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ida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social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events,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lub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rma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83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spacing w:before="0" w:after="0" w:lineRule="exact" w:line="20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jc w:val="left"/>
        <w:ind w:firstLine="0" w:left="0" w:right="556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sha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this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info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83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ith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nyon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ub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us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mission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0" w:lineRule="exact" w:line="20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jc w:val="left"/>
        <w:ind w:firstLine="0" w:left="0" w:right="553"/>
        <w:spacing w:before="0" w:after="0" w:lineRule="auto" w:line="276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Under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data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otec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83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egula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83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io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1"/>
          <w:strike w:val="0"/>
          <w:u w:val="none"/>
        </w:rPr>
        <w:t>ns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9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ame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5"/>
          <w:sz w:val="22"/>
          <w:szCs w:val="22"/>
          <w:spacing w:val="0"/>
          <w:strike w:val="0"/>
          <w:u w:val="none"/>
        </w:rPr>
        <w:t>ff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2018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nno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con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x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ess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mission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0" w:lineRule="exact" w:line="20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app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us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contact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ou,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ple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write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‘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’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2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rele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met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hods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w: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0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T………………………….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PHON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E……………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……………….MOB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ILE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………………………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AIL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…………………..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ig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……………………………………………………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………………………….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t>te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………………………………………….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8" w:lineRule="exact" w:line="24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6"/>
          <w:szCs w:val="16"/>
          <w:spacing w:val="0"/>
          <w:strike w:val="0"/>
          <w:u w:val="none"/>
        </w:rPr>
        <w:t>1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t>9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6"/>
          <w:szCs w:val="16"/>
          <w:spacing w:val="0"/>
          <w:strike w:val="0"/>
          <w:u w:val="none"/>
        </w:rPr>
        <w:t>/7/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t>18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6837" w:orient="portrait" w:w="11906"/>
      <w:pgMar w:bottom="1134" w:footer="0" w:gutter="0" w:header="0" w:left="1441" w:right="850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family w:val="auto"/>
    <w:pitch w:val="variable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e4d05b63b47343f5" /><Relationship Type="http://schemas.openxmlformats.org/officeDocument/2006/relationships/fontTable" Target="fontTable.xml" Id="Rfb494e1a2d8d44d3" /><Relationship Type="http://schemas.openxmlformats.org/officeDocument/2006/relationships/settings" Target="settings.xml" Id="Rebec110e887e4dda" /><Relationship Type="http://schemas.openxmlformats.org/officeDocument/2006/relationships/webSettings" Target="webSettings.xml" Id="Rf03ec3f9a23446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v.7.8.1.29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